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C72" w:rsidRDefault="00B00C72" w:rsidP="00B00C7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Приложение № </w:t>
      </w:r>
      <w:r w:rsidR="00835619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</w:p>
    <w:p w:rsidR="00B00C72" w:rsidRDefault="00B00C72" w:rsidP="00B00C72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 приказу МБОУ «К</w:t>
      </w:r>
      <w:r w:rsidR="002E23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арпогорская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СШ № 118»</w:t>
      </w:r>
    </w:p>
    <w:p w:rsidR="00B00C72" w:rsidRDefault="00A27D68" w:rsidP="00B00C72">
      <w:pPr>
        <w:spacing w:before="0" w:beforeAutospacing="0" w:after="0" w:afterAutospacing="0"/>
        <w:jc w:val="right"/>
        <w:rPr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30.12.2020 </w:t>
      </w:r>
      <w:r w:rsidR="00B00C72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01-320 – О.Д.</w:t>
      </w:r>
    </w:p>
    <w:p w:rsidR="004F7764" w:rsidRDefault="004F7764" w:rsidP="00A27D6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27D68" w:rsidRDefault="00A27D68" w:rsidP="00A27D6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E53D2" w:rsidRDefault="004F7764" w:rsidP="00A27D68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4F7764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Договор на оказание платных образовательных услуг </w:t>
      </w:r>
    </w:p>
    <w:p w:rsidR="004F7764" w:rsidRPr="004F7764" w:rsidRDefault="004F7764" w:rsidP="00A27D68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4F7764">
        <w:rPr>
          <w:rFonts w:hAnsi="Times New Roman" w:cs="Times New Roman"/>
          <w:b/>
          <w:color w:val="000000"/>
          <w:sz w:val="28"/>
          <w:szCs w:val="28"/>
          <w:lang w:val="ru-RU"/>
        </w:rPr>
        <w:t>МБОУ «Карпогорская средняя школа № 118» муниципального образования «Пинежский муниципальный район» Архангельской области</w:t>
      </w:r>
    </w:p>
    <w:p w:rsidR="004F7764" w:rsidRDefault="004F7764" w:rsidP="004F776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7764" w:rsidRPr="005A0E69" w:rsidRDefault="004F7764" w:rsidP="004F7764">
      <w:pPr>
        <w:spacing w:before="0" w:beforeAutospacing="0" w:after="0" w:afterAutospacing="0"/>
        <w:rPr>
          <w:rFonts w:hAnsi="Times New Roman" w:cs="Times New Roman"/>
          <w:color w:val="000000"/>
          <w:lang w:val="ru-RU"/>
        </w:rPr>
      </w:pPr>
      <w:r w:rsidRPr="005A0E69">
        <w:rPr>
          <w:rFonts w:hAnsi="Times New Roman" w:cs="Times New Roman"/>
          <w:color w:val="000000"/>
          <w:lang w:val="ru-RU"/>
        </w:rPr>
        <w:t xml:space="preserve">с. Карпогоры                                                                           </w:t>
      </w:r>
      <w:r w:rsidR="005A0E69">
        <w:rPr>
          <w:rFonts w:hAnsi="Times New Roman" w:cs="Times New Roman"/>
          <w:color w:val="000000"/>
          <w:lang w:val="ru-RU"/>
        </w:rPr>
        <w:t xml:space="preserve">                         </w:t>
      </w:r>
      <w:r w:rsidRPr="005A0E69">
        <w:rPr>
          <w:rFonts w:hAnsi="Times New Roman" w:cs="Times New Roman"/>
          <w:color w:val="000000"/>
          <w:lang w:val="ru-RU"/>
        </w:rPr>
        <w:t xml:space="preserve">             ______________ 20___</w:t>
      </w:r>
    </w:p>
    <w:p w:rsidR="00AD0361" w:rsidRDefault="00AD0361" w:rsidP="00AD0361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A27D68" w:rsidRDefault="00A27D68" w:rsidP="00AD0361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35619" w:rsidRPr="00835619" w:rsidRDefault="009111C1" w:rsidP="005A0E69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</w:t>
      </w:r>
      <w:r w:rsidR="00AD0361" w:rsidRPr="00835619">
        <w:rPr>
          <w:rFonts w:hAnsi="Times New Roman" w:cs="Times New Roman"/>
          <w:color w:val="000000"/>
          <w:sz w:val="24"/>
          <w:szCs w:val="24"/>
          <w:lang w:val="ru-RU"/>
        </w:rPr>
        <w:t>«Карпогорская средняя школа № 118» муниципального образования «Пинежский муниципальный район» Архангельской области</w:t>
      </w: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, осуществляющее образовательную деятельность на</w:t>
      </w:r>
      <w:r w:rsidRPr="00835619">
        <w:rPr>
          <w:rFonts w:hAnsi="Times New Roman" w:cs="Times New Roman"/>
          <w:color w:val="000000"/>
          <w:sz w:val="24"/>
          <w:szCs w:val="24"/>
        </w:rPr>
        <w:t> </w:t>
      </w: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</w:t>
      </w:r>
      <w:r w:rsidR="00835619">
        <w:rPr>
          <w:rFonts w:hAnsi="Times New Roman" w:cs="Times New Roman"/>
          <w:color w:val="000000"/>
          <w:sz w:val="24"/>
          <w:szCs w:val="24"/>
          <w:lang w:val="ru-RU"/>
        </w:rPr>
        <w:t xml:space="preserve">лицензии </w:t>
      </w:r>
      <w:r w:rsidR="00835619" w:rsidRPr="00835619">
        <w:rPr>
          <w:rFonts w:hAnsi="Times New Roman" w:cs="Times New Roman"/>
          <w:color w:val="000000"/>
          <w:sz w:val="24"/>
          <w:szCs w:val="24"/>
          <w:lang w:val="ru-RU"/>
        </w:rPr>
        <w:t>серия _______ №</w:t>
      </w:r>
      <w:r w:rsidR="00835619" w:rsidRPr="00835619">
        <w:rPr>
          <w:rFonts w:hAnsi="Times New Roman" w:cs="Times New Roman"/>
          <w:color w:val="000000"/>
          <w:sz w:val="24"/>
          <w:szCs w:val="24"/>
        </w:rPr>
        <w:t> </w:t>
      </w:r>
      <w:r w:rsidR="00835619" w:rsidRPr="00835619">
        <w:rPr>
          <w:rFonts w:hAnsi="Times New Roman" w:cs="Times New Roman"/>
          <w:color w:val="000000"/>
          <w:sz w:val="24"/>
          <w:szCs w:val="24"/>
          <w:lang w:val="ru-RU"/>
        </w:rPr>
        <w:t>_______, регистрационный номер ____, выданной _____________________________________________, именуем__ в</w:t>
      </w:r>
      <w:r w:rsidR="00835619" w:rsidRPr="00835619">
        <w:rPr>
          <w:rFonts w:hAnsi="Times New Roman" w:cs="Times New Roman"/>
          <w:color w:val="000000"/>
          <w:sz w:val="24"/>
          <w:szCs w:val="24"/>
        </w:rPr>
        <w:t> </w:t>
      </w:r>
      <w:r w:rsidR="00835619" w:rsidRPr="00835619">
        <w:rPr>
          <w:rFonts w:hAnsi="Times New Roman" w:cs="Times New Roman"/>
          <w:color w:val="000000"/>
          <w:sz w:val="24"/>
          <w:szCs w:val="24"/>
          <w:lang w:val="ru-RU"/>
        </w:rPr>
        <w:t>дальнейшем «Исполнитель», в</w:t>
      </w:r>
      <w:r w:rsidR="00835619" w:rsidRPr="00835619">
        <w:rPr>
          <w:rFonts w:hAnsi="Times New Roman" w:cs="Times New Roman"/>
          <w:color w:val="000000"/>
          <w:sz w:val="24"/>
          <w:szCs w:val="24"/>
        </w:rPr>
        <w:t> </w:t>
      </w:r>
      <w:r w:rsidR="00835619" w:rsidRPr="00835619">
        <w:rPr>
          <w:rFonts w:hAnsi="Times New Roman" w:cs="Times New Roman"/>
          <w:color w:val="000000"/>
          <w:sz w:val="24"/>
          <w:szCs w:val="24"/>
          <w:lang w:val="ru-RU"/>
        </w:rPr>
        <w:t>лице _________________________________, действующе</w:t>
      </w:r>
      <w:r w:rsidR="00835619">
        <w:rPr>
          <w:rFonts w:hAnsi="Times New Roman" w:cs="Times New Roman"/>
          <w:color w:val="000000"/>
          <w:sz w:val="24"/>
          <w:szCs w:val="24"/>
          <w:lang w:val="ru-RU"/>
        </w:rPr>
        <w:t xml:space="preserve">е </w:t>
      </w:r>
      <w:r w:rsidR="00835619" w:rsidRPr="00835619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 w:rsidR="00835619" w:rsidRPr="00835619">
        <w:rPr>
          <w:rFonts w:hAnsi="Times New Roman" w:cs="Times New Roman"/>
          <w:color w:val="000000"/>
          <w:sz w:val="24"/>
          <w:szCs w:val="24"/>
        </w:rPr>
        <w:t> </w:t>
      </w:r>
      <w:r w:rsidR="00835619" w:rsidRPr="00835619">
        <w:rPr>
          <w:rFonts w:hAnsi="Times New Roman" w:cs="Times New Roman"/>
          <w:color w:val="000000"/>
          <w:sz w:val="24"/>
          <w:szCs w:val="24"/>
          <w:lang w:val="ru-RU"/>
        </w:rPr>
        <w:t>основании устава ________________, и</w:t>
      </w:r>
      <w:r w:rsidR="00835619" w:rsidRPr="00835619">
        <w:rPr>
          <w:rFonts w:hAnsi="Times New Roman" w:cs="Times New Roman"/>
          <w:color w:val="000000"/>
          <w:sz w:val="24"/>
          <w:szCs w:val="24"/>
        </w:rPr>
        <w:t> </w:t>
      </w:r>
      <w:r w:rsidR="00835619" w:rsidRPr="00835619">
        <w:rPr>
          <w:rFonts w:hAnsi="Times New Roman" w:cs="Times New Roman"/>
          <w:color w:val="000000"/>
          <w:sz w:val="24"/>
          <w:szCs w:val="24"/>
          <w:lang w:val="ru-RU"/>
        </w:rPr>
        <w:t>________________________, именуем__ в</w:t>
      </w:r>
      <w:r w:rsidR="00835619" w:rsidRPr="00835619">
        <w:rPr>
          <w:rFonts w:hAnsi="Times New Roman" w:cs="Times New Roman"/>
          <w:color w:val="000000"/>
          <w:sz w:val="24"/>
          <w:szCs w:val="24"/>
        </w:rPr>
        <w:t> </w:t>
      </w:r>
      <w:r w:rsidR="00835619" w:rsidRPr="00835619">
        <w:rPr>
          <w:rFonts w:hAnsi="Times New Roman" w:cs="Times New Roman"/>
          <w:color w:val="000000"/>
          <w:sz w:val="24"/>
          <w:szCs w:val="24"/>
          <w:lang w:val="ru-RU"/>
        </w:rPr>
        <w:t>дальнейшем «Заказчик», действующ</w:t>
      </w:r>
      <w:r w:rsidR="0083561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835619" w:rsidRPr="00835619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835619" w:rsidRPr="00835619">
        <w:rPr>
          <w:rFonts w:hAnsi="Times New Roman" w:cs="Times New Roman"/>
          <w:color w:val="000000"/>
          <w:sz w:val="24"/>
          <w:szCs w:val="24"/>
        </w:rPr>
        <w:t> </w:t>
      </w:r>
      <w:r w:rsidR="00835619" w:rsidRPr="00835619">
        <w:rPr>
          <w:rFonts w:hAnsi="Times New Roman" w:cs="Times New Roman"/>
          <w:color w:val="000000"/>
          <w:sz w:val="24"/>
          <w:szCs w:val="24"/>
          <w:lang w:val="ru-RU"/>
        </w:rPr>
        <w:t>интересах несовершеннолетне</w:t>
      </w:r>
      <w:r w:rsidR="00835619">
        <w:rPr>
          <w:rFonts w:hAnsi="Times New Roman" w:cs="Times New Roman"/>
          <w:color w:val="000000"/>
          <w:sz w:val="24"/>
          <w:szCs w:val="24"/>
          <w:lang w:val="ru-RU"/>
        </w:rPr>
        <w:t xml:space="preserve">го </w:t>
      </w:r>
      <w:r w:rsidR="00835619" w:rsidRPr="00835619">
        <w:rPr>
          <w:rFonts w:hAnsi="Times New Roman" w:cs="Times New Roman"/>
          <w:color w:val="000000"/>
          <w:sz w:val="24"/>
          <w:szCs w:val="24"/>
          <w:lang w:val="ru-RU"/>
        </w:rPr>
        <w:t>__________________________, __________</w:t>
      </w:r>
      <w:r w:rsidR="00835619" w:rsidRPr="00835619">
        <w:rPr>
          <w:rFonts w:hAnsi="Times New Roman" w:cs="Times New Roman"/>
          <w:color w:val="000000"/>
          <w:sz w:val="24"/>
          <w:szCs w:val="24"/>
        </w:rPr>
        <w:t> </w:t>
      </w:r>
      <w:r w:rsidR="00835619" w:rsidRPr="00835619">
        <w:rPr>
          <w:rFonts w:hAnsi="Times New Roman" w:cs="Times New Roman"/>
          <w:color w:val="000000"/>
          <w:sz w:val="24"/>
          <w:szCs w:val="24"/>
          <w:lang w:val="ru-RU"/>
        </w:rPr>
        <w:t>года рождения, именуем___в</w:t>
      </w:r>
      <w:r w:rsidR="00835619" w:rsidRPr="00835619">
        <w:rPr>
          <w:rFonts w:hAnsi="Times New Roman" w:cs="Times New Roman"/>
          <w:color w:val="000000"/>
          <w:sz w:val="24"/>
          <w:szCs w:val="24"/>
        </w:rPr>
        <w:t> </w:t>
      </w:r>
      <w:r w:rsidR="00835619" w:rsidRPr="00835619">
        <w:rPr>
          <w:rFonts w:hAnsi="Times New Roman" w:cs="Times New Roman"/>
          <w:color w:val="000000"/>
          <w:sz w:val="24"/>
          <w:szCs w:val="24"/>
          <w:lang w:val="ru-RU"/>
        </w:rPr>
        <w:t>дальнейшем «Обучающийся», заключили настоящий договор о</w:t>
      </w:r>
      <w:r w:rsidR="00835619" w:rsidRPr="00835619">
        <w:rPr>
          <w:rFonts w:hAnsi="Times New Roman" w:cs="Times New Roman"/>
          <w:color w:val="000000"/>
          <w:sz w:val="24"/>
          <w:szCs w:val="24"/>
        </w:rPr>
        <w:t> </w:t>
      </w:r>
      <w:r w:rsidR="00835619" w:rsidRPr="00835619">
        <w:rPr>
          <w:rFonts w:hAnsi="Times New Roman" w:cs="Times New Roman"/>
          <w:color w:val="000000"/>
          <w:sz w:val="24"/>
          <w:szCs w:val="24"/>
          <w:lang w:val="ru-RU"/>
        </w:rPr>
        <w:t>нижеследующем:</w:t>
      </w:r>
    </w:p>
    <w:p w:rsidR="00835619" w:rsidRDefault="00835619" w:rsidP="0083561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35619" w:rsidRPr="00835619" w:rsidRDefault="00835619" w:rsidP="0083561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6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356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 договора</w:t>
      </w:r>
    </w:p>
    <w:p w:rsidR="00835619" w:rsidRPr="00835619" w:rsidRDefault="00835619" w:rsidP="00835619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Исполнитель обязуется предоставить образовательную услугу обучающемуся,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Заказчик обязуется оплатить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</w:p>
    <w:p w:rsidR="00835619" w:rsidRPr="00835619" w:rsidRDefault="00835619" w:rsidP="00835619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Срок освоения образовательной программы (продолжительность обучения)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момент подписания договора составляет ________.</w:t>
      </w:r>
    </w:p>
    <w:p w:rsidR="00835619" w:rsidRPr="00835619" w:rsidRDefault="00835619" w:rsidP="00835619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Форма обучения _____. __________________________группе_ Занятия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утвержденной Исполнителем образовательной программой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расписанием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_________________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______________,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исключением выходных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нерабочих праздничных дней.</w:t>
      </w:r>
    </w:p>
    <w:p w:rsidR="00835619" w:rsidRPr="00835619" w:rsidRDefault="00835619" w:rsidP="00835619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Выборочное посещение учебных занятий образовательной программой 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5A0E69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</w:t>
      </w:r>
    </w:p>
    <w:p w:rsidR="00835619" w:rsidRPr="00835619" w:rsidRDefault="00835619" w:rsidP="00835619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5619" w:rsidRDefault="00835619" w:rsidP="0083561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35619" w:rsidRPr="00835619" w:rsidRDefault="00835619" w:rsidP="0083561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6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356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 Исполнителя, Заказчика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356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</w:p>
    <w:p w:rsidR="00835619" w:rsidRPr="00835619" w:rsidRDefault="00835619" w:rsidP="00835619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Исполнитель вправе:</w:t>
      </w:r>
    </w:p>
    <w:p w:rsidR="00835619" w:rsidRPr="00835619" w:rsidRDefault="00835619" w:rsidP="00835619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2.1.1.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или на основе сетевого взаимодействия осуществлять образовательный процесс, устанавливать системы оценок, формы, порядок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периодичность проведения промежуточной аттестации Обучающегося.</w:t>
      </w:r>
    </w:p>
    <w:p w:rsidR="00835619" w:rsidRPr="00835619" w:rsidRDefault="00835619" w:rsidP="00835619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2.1.2.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Применять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Обучающемуся меры поощрения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меры дисциплинарного взыскания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Российской Федерации, уставом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Исполнителя.</w:t>
      </w:r>
    </w:p>
    <w:p w:rsidR="00835619" w:rsidRDefault="00835619" w:rsidP="00AE410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Заказчик вправе получать информацию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Исполнителя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вопросам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обеспечения надлежащего предоставления услуг, предусмотренных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619">
        <w:rPr>
          <w:rFonts w:hAnsi="Times New Roman" w:cs="Times New Roman"/>
          <w:color w:val="000000"/>
          <w:sz w:val="24"/>
          <w:szCs w:val="24"/>
          <w:lang w:val="ru-RU"/>
        </w:rPr>
        <w:t>1 настоящего договора.</w:t>
      </w:r>
    </w:p>
    <w:p w:rsidR="00AE410A" w:rsidRPr="00AE410A" w:rsidRDefault="00AE410A" w:rsidP="00AE410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Обучающемуся предоставляются академические права в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законодательством. Обучающийся также вправе:</w:t>
      </w:r>
    </w:p>
    <w:p w:rsidR="00AE410A" w:rsidRPr="00AE410A" w:rsidRDefault="00AE410A" w:rsidP="00AE410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2.3.1.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Получать информацию от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Исполнителя по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вопросам организации и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обеспечения надлежащего предоставления услуг, предусмотренных разделом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1 настоящего договора.</w:t>
      </w:r>
    </w:p>
    <w:p w:rsidR="00AE410A" w:rsidRPr="00AE410A" w:rsidRDefault="00AE410A" w:rsidP="00AE410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2.3.2.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Обращаться к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Исполнителю по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вопросам, касающимся образовательного процесса.</w:t>
      </w:r>
    </w:p>
    <w:p w:rsidR="00AE410A" w:rsidRPr="00AE410A" w:rsidRDefault="00AE410A" w:rsidP="00AE410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2.3.3.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Пользоваться в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AE410A" w:rsidRPr="00AE410A" w:rsidRDefault="00AE410A" w:rsidP="00AE410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2.3.4.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Принимать в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локальными нормативными актами, участие в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социально-культурных, оздоровительных и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иных мероприятиях, организованных Исполнителем.</w:t>
      </w:r>
    </w:p>
    <w:p w:rsidR="00AE410A" w:rsidRPr="00AE410A" w:rsidRDefault="00AE410A" w:rsidP="00AE410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2.3.5.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Получать полную и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достоверную информацию об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оценке своих знаний, умений, навыков и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компетенций, а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также о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критериях этой оценки.</w:t>
      </w:r>
    </w:p>
    <w:p w:rsidR="00076384" w:rsidRDefault="00076384" w:rsidP="00AE410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410A" w:rsidRPr="00AE410A" w:rsidRDefault="00AE410A" w:rsidP="0007638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E41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 w:rsidRPr="00AE410A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 Исполнителя, Заказчика и</w:t>
      </w:r>
      <w:r w:rsidRPr="00AE410A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</w:p>
    <w:p w:rsidR="00AE410A" w:rsidRPr="00AE410A" w:rsidRDefault="00AE410A" w:rsidP="00AE410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Исполнитель обязан:</w:t>
      </w:r>
    </w:p>
    <w:p w:rsidR="00AE410A" w:rsidRPr="00AE410A" w:rsidRDefault="00AE410A" w:rsidP="00AE410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 на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программе, в качестве учащегося.</w:t>
      </w:r>
    </w:p>
    <w:p w:rsidR="00AE410A" w:rsidRPr="00AE410A" w:rsidRDefault="00AE410A" w:rsidP="00AE410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Довести до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Заказчика информацию, содержащую сведения о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предоставлении платных образовательных услуг в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объеме, которые предусмотрены законодательством Российской Федерации.</w:t>
      </w:r>
    </w:p>
    <w:p w:rsidR="00AE410A" w:rsidRPr="00AE410A" w:rsidRDefault="00AE410A" w:rsidP="00AE410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3.1.3.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Организовать и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обеспечить надлежащее предоставление образовательных услуг, предусмотренных разделом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1 настоящего договора. Образовательные услуги оказываются в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утвержденной Исполнителем образовательной программой и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расписанием занятий.</w:t>
      </w:r>
    </w:p>
    <w:p w:rsidR="00AE410A" w:rsidRPr="00AE410A" w:rsidRDefault="00AE410A" w:rsidP="00AE410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3.1.4.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Обеспечить обучающемуся предусмотренные выбранной образовательной программой условия ее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освоения.</w:t>
      </w:r>
    </w:p>
    <w:p w:rsidR="00AE410A" w:rsidRPr="00AE410A" w:rsidRDefault="00AE410A" w:rsidP="00AE410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3.1.5.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Сохранить место за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обучающимся в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случае пропуска занятий по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уважительным причинам (с учетом оплаты услуг, предусмотренных разделом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1 настоящего договора).</w:t>
      </w:r>
    </w:p>
    <w:p w:rsidR="00AE410A" w:rsidRPr="00AE410A" w:rsidRDefault="00AE410A" w:rsidP="00AE410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3.1.6.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Принимать от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Заказчика плату за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услуги.</w:t>
      </w:r>
    </w:p>
    <w:p w:rsidR="00AE410A" w:rsidRPr="00AE410A" w:rsidRDefault="00AE410A" w:rsidP="00AE410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3.1.7.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Обеспечить Обучающемуся уважение человеческого достоинства, защиту от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всех форм физического и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психического насилия, оскорбления личности, охрану жизни и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здоровья.</w:t>
      </w:r>
    </w:p>
    <w:p w:rsidR="00AE410A" w:rsidRPr="00AE410A" w:rsidRDefault="00AE410A" w:rsidP="00AE410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Заказчик обязан:</w:t>
      </w:r>
    </w:p>
    <w:p w:rsidR="00AE410A" w:rsidRPr="00AE410A" w:rsidRDefault="00AE410A" w:rsidP="00AE410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3.2.1.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Своевременно вносить плату за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предоставляемые Обучающемуся образовательные услуги, указанные в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1 настоящего договора, в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размере и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порядке, определенных настоящим договором, а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также предоставлять платежные документы, подтверждающие такую оплату.</w:t>
      </w:r>
    </w:p>
    <w:p w:rsidR="00AE410A" w:rsidRPr="00AE410A" w:rsidRDefault="00AE410A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3.2.2.</w:t>
      </w:r>
      <w:r w:rsidRPr="00AE410A">
        <w:rPr>
          <w:rFonts w:hAnsi="Times New Roman" w:cs="Times New Roman"/>
          <w:color w:val="000000"/>
          <w:sz w:val="24"/>
          <w:szCs w:val="24"/>
        </w:rPr>
        <w:t> </w:t>
      </w:r>
      <w:r w:rsidRPr="00AE410A">
        <w:rPr>
          <w:rFonts w:hAnsi="Times New Roman" w:cs="Times New Roman"/>
          <w:color w:val="000000"/>
          <w:sz w:val="24"/>
          <w:szCs w:val="24"/>
          <w:lang w:val="ru-RU"/>
        </w:rPr>
        <w:t>Обеспечить посещение занятий Обучающимся согласно утвержденному расписанию.</w:t>
      </w:r>
    </w:p>
    <w:p w:rsidR="00076384" w:rsidRPr="00076384" w:rsidRDefault="00076384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3.2.3.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Извещать Исполнителя об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уважительных причинах отсутствия обучающегося на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занятиях.</w:t>
      </w:r>
    </w:p>
    <w:p w:rsidR="00076384" w:rsidRPr="00076384" w:rsidRDefault="00076384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3.2.4.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сообщать об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изменении контактного телефона и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адреса места жительства.</w:t>
      </w:r>
    </w:p>
    <w:p w:rsidR="00076384" w:rsidRPr="00076384" w:rsidRDefault="00076384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3.2.5.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Проявлять уважение к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обучающимся, педагогическим и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административным работникам, учебно-вспомогательному персоналу и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иным работникам исполнителя.</w:t>
      </w:r>
    </w:p>
    <w:p w:rsidR="00076384" w:rsidRPr="00076384" w:rsidRDefault="00076384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3.2.6.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Возмещать ущерб, причиненный обучающимся, имуществу исполнителя, в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Российской Федерации.</w:t>
      </w:r>
    </w:p>
    <w:p w:rsidR="00076384" w:rsidRPr="00076384" w:rsidRDefault="00076384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Обучающийся обязан соблюдать требования, установленные законодательством об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образовании, в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076384" w:rsidRPr="00076384" w:rsidRDefault="00076384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3.3.1.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Посещать занятия согласно расписанию, выполнять задания по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подготовке к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занятиям.</w:t>
      </w:r>
    </w:p>
    <w:p w:rsidR="00076384" w:rsidRPr="00076384" w:rsidRDefault="00076384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3.3.2.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Выполнять задания для подготовки к занятиям, предусмотренным учебным планом, в том числе индивидуальным.</w:t>
      </w:r>
    </w:p>
    <w:p w:rsidR="00076384" w:rsidRPr="00076384" w:rsidRDefault="00076384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3.3.3.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Извещать Исполнителя о причинах отсутствия на занятиях (в случае если не известил Заказчик).</w:t>
      </w:r>
    </w:p>
    <w:p w:rsidR="00076384" w:rsidRPr="00076384" w:rsidRDefault="00076384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3.3.4.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076384" w:rsidRPr="00076384" w:rsidRDefault="00076384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3.3.5. Соблюдать учебную дисциплину и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общепринятые нормы поведения, проявлять уважение к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другим обучающимся, педагогическим и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административным работникам, учебно- вспомогательному персоналу и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иным работникам Исполнителя.</w:t>
      </w:r>
    </w:p>
    <w:p w:rsidR="00076384" w:rsidRPr="00076384" w:rsidRDefault="00076384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3.3.6.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Бережно относиться к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имуществу Исполнителя.</w:t>
      </w:r>
    </w:p>
    <w:p w:rsidR="00076384" w:rsidRPr="00076384" w:rsidRDefault="00076384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 w:rsidRPr="00076384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Стоимость услуг, сроки и</w:t>
      </w:r>
      <w:r w:rsidRPr="00076384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их</w:t>
      </w:r>
      <w:r w:rsidRPr="00076384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оплаты</w:t>
      </w:r>
    </w:p>
    <w:p w:rsidR="00076384" w:rsidRPr="00076384" w:rsidRDefault="00076384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Полная стоимость платных образовательных услуг за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весь период обучения, предусмотренный разделом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1 настоящего договора, составляет _______ (_____________) руб., не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подлежит обложению НДС в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подпунктом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14 пункта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2 статьи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149 Налогового кодекса.</w:t>
      </w:r>
    </w:p>
    <w:p w:rsidR="00076384" w:rsidRPr="00076384" w:rsidRDefault="00076384" w:rsidP="0007638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</w:t>
      </w:r>
    </w:p>
    <w:p w:rsidR="00076384" w:rsidRPr="00076384" w:rsidRDefault="00076384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Увеличение стоимости образовательных услуг после заключения договора не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допускается, за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исключением увеличения стоимости указанных услуг с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учетом уровня инфляции, предусмотренного основными характеристиками федерального бюджета на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очередной финансовый год и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плановый период.</w:t>
      </w:r>
    </w:p>
    <w:p w:rsidR="00076384" w:rsidRPr="00076384" w:rsidRDefault="00076384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Оплата производится __________ в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размере ______ (_______) руб. не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позднее _____________________________________________________________________, путем перечисления денежных средств на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расчетный счет Исполнителя.</w:t>
      </w:r>
    </w:p>
    <w:p w:rsidR="00076384" w:rsidRPr="00076384" w:rsidRDefault="00076384" w:rsidP="00076384">
      <w:pPr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076384"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</w:p>
    <w:p w:rsidR="00076384" w:rsidRPr="00076384" w:rsidRDefault="00076384" w:rsidP="00076384">
      <w:pPr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076384">
        <w:rPr>
          <w:rFonts w:hAnsi="Times New Roman" w:cs="Times New Roman"/>
          <w:color w:val="000000"/>
          <w:sz w:val="24"/>
          <w:szCs w:val="24"/>
        </w:rPr>
        <w:t>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</w:p>
    <w:p w:rsidR="00076384" w:rsidRPr="00076384" w:rsidRDefault="00076384" w:rsidP="00076384">
      <w:pPr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076384">
        <w:rPr>
          <w:rFonts w:hAnsi="Times New Roman" w:cs="Times New Roman"/>
          <w:color w:val="000000"/>
          <w:sz w:val="24"/>
          <w:szCs w:val="24"/>
        </w:rPr>
        <w:t>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</w:p>
    <w:p w:rsidR="00076384" w:rsidRPr="00076384" w:rsidRDefault="00076384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случае досрочного расторжения договора расчет стоимости оказанных услуг осуществляется по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фактическому присутствию обучающегося на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основании табеля учета посещаемости. ________________________________________________________________________________</w:t>
      </w:r>
    </w:p>
    <w:p w:rsidR="00076384" w:rsidRDefault="00076384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76384" w:rsidRPr="00076384" w:rsidRDefault="00076384" w:rsidP="0007638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 w:rsidRPr="00076384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 изменения и</w:t>
      </w:r>
      <w:r w:rsidRPr="00076384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расторжения договора</w:t>
      </w:r>
    </w:p>
    <w:p w:rsidR="00076384" w:rsidRPr="00076384" w:rsidRDefault="00076384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Условия, на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которых заключен настоящий договор, могут быть изменены по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соглашению Сторон или в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Российской Федерации.</w:t>
      </w:r>
    </w:p>
    <w:p w:rsidR="00076384" w:rsidRPr="00076384" w:rsidRDefault="00076384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Настоящий договор может быть расторгнут по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соглашению Сторон.</w:t>
      </w:r>
    </w:p>
    <w:p w:rsidR="00076384" w:rsidRPr="00076384" w:rsidRDefault="00076384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Настоящий договор может быть расторгнут по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инициативе Исполнителя в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одностороннем порядке в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случаях:</w:t>
      </w:r>
    </w:p>
    <w:p w:rsidR="00076384" w:rsidRPr="00076384" w:rsidRDefault="00076384" w:rsidP="00076384">
      <w:pPr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применения к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обучающемуся, достигшему возраста 15 лет, отчисления как меры дисциплинарного взыскания;</w:t>
      </w:r>
    </w:p>
    <w:p w:rsidR="00076384" w:rsidRPr="00076384" w:rsidRDefault="00076384" w:rsidP="00076384">
      <w:pPr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076384" w:rsidRPr="00076384" w:rsidRDefault="00076384" w:rsidP="00076384">
      <w:pPr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просрочки оплаты стоимости платных образовательных услуг;</w:t>
      </w:r>
    </w:p>
    <w:p w:rsidR="00076384" w:rsidRPr="00076384" w:rsidRDefault="00076384" w:rsidP="00076384">
      <w:pPr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невозможности надлежащего исполнения обязательств по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оказанию платных образовательных услуг вследствие действий (бездействия) Обучающегося.</w:t>
      </w:r>
    </w:p>
    <w:p w:rsidR="00076384" w:rsidRPr="00076384" w:rsidRDefault="00076384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Заказчик вправе отказаться от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исполнения настоящего договора при условии оплаты Исполнителю фактически понесенных им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расходов, связанных с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исполнением обязательств по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договору.</w:t>
      </w:r>
    </w:p>
    <w:p w:rsidR="00076384" w:rsidRPr="00076384" w:rsidRDefault="00076384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Настоящий договор может быть расторгнут по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инициативе Заказчика в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одностороннем порядке в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случаях, если:</w:t>
      </w:r>
    </w:p>
    <w:p w:rsidR="00076384" w:rsidRPr="00076384" w:rsidRDefault="00076384" w:rsidP="00076384">
      <w:pPr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выявленные недостатки платных образовательных услуг не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устранены Исполнителем в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установленный настоящим договором срок;</w:t>
      </w:r>
    </w:p>
    <w:p w:rsidR="00076384" w:rsidRPr="00076384" w:rsidRDefault="00076384" w:rsidP="00076384">
      <w:pPr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обнаружены существенные недостатки платных образовательных услуг или иные существенные отступления от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условий договора;</w:t>
      </w:r>
    </w:p>
    <w:p w:rsidR="00076384" w:rsidRPr="00076384" w:rsidRDefault="00076384" w:rsidP="00076384">
      <w:pPr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Исполнитель нарушил сроки оказания платных образовательных услуг (сроки начала и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(или) окончания оказания платных образовательных услуг и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(или) промежуточные сроки оказания платной образовательной услуги) либо если во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время оказания платных образовательных услуг стало очевидным, что они не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будут оказаны в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срок.</w:t>
      </w:r>
    </w:p>
    <w:p w:rsidR="00076384" w:rsidRDefault="00076384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76384" w:rsidRPr="00076384" w:rsidRDefault="00076384" w:rsidP="00FF7AD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Ответственность Исполнителя, Заказчика и</w:t>
      </w:r>
      <w:r w:rsidRPr="00076384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</w:p>
    <w:p w:rsidR="00076384" w:rsidRPr="00076384" w:rsidRDefault="00076384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неисполнение или ненадлежащее исполнение своих обязательств по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договору стороны несут ответственность, предусмотренную законодательством Российской Федерации и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настоящим договором.</w:t>
      </w:r>
    </w:p>
    <w:p w:rsidR="00076384" w:rsidRPr="00076384" w:rsidRDefault="00076384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При обнаружении недостатка образовательной услуги, в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том числе оказания ее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не в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полном объеме, предусмотренном образовательными программами (частью образовательной программы), Заказчик вправе по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своему выбору потребовать:</w:t>
      </w:r>
    </w:p>
    <w:p w:rsidR="00076384" w:rsidRPr="00076384" w:rsidRDefault="00076384" w:rsidP="00076384">
      <w:pPr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076384">
        <w:rPr>
          <w:rFonts w:hAnsi="Times New Roman" w:cs="Times New Roman"/>
          <w:color w:val="000000"/>
          <w:sz w:val="24"/>
          <w:szCs w:val="24"/>
        </w:rPr>
        <w:t>безвозмездного оказания образовательной услуги;</w:t>
      </w:r>
    </w:p>
    <w:p w:rsidR="00076384" w:rsidRPr="00076384" w:rsidRDefault="00076384" w:rsidP="00076384">
      <w:pPr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соразмерного уменьшения стоимости оказанной образовательной услуги;</w:t>
      </w:r>
    </w:p>
    <w:p w:rsidR="00076384" w:rsidRPr="00076384" w:rsidRDefault="00076384" w:rsidP="00076384">
      <w:pPr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возмещения понесенных им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расходов по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устранению недостатков оказанной образовательной услуги своими силами или третьими лицами.</w:t>
      </w:r>
    </w:p>
    <w:p w:rsidR="00076384" w:rsidRPr="00076384" w:rsidRDefault="00076384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Заказчик вправе отказаться от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исполнения договора и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потребовать полного возмещения убытков, если в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течение _______________ недостатки образовательной услуги не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устранены Исполнителем.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76384" w:rsidRPr="00076384" w:rsidRDefault="00076384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Если Исполнитель нарушил сроки оказания образовательной услуги (сроки начала и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(или) окончания оказания образовательной услуги и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(или) промежуточные сроки оказания образовательной услуги) либо если во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время оказания образовательной услуги стало очевидным, что она не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будет осуществлена в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срок, Заказчик вправе по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своему выбору:</w:t>
      </w:r>
    </w:p>
    <w:p w:rsidR="00076384" w:rsidRPr="00076384" w:rsidRDefault="00076384" w:rsidP="00076384">
      <w:pPr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назначить Исполнителю новый срок, в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течение которого Исполнитель должен приступить к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оказанию образовательной услуги и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(или) закончить оказание образовательной услуги;</w:t>
      </w:r>
    </w:p>
    <w:p w:rsidR="00076384" w:rsidRPr="00076384" w:rsidRDefault="00076384" w:rsidP="00076384">
      <w:pPr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поручить оказать образовательную услугу третьим лицам за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разумную цену и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потребовать от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Исполнителя возмещения понесенных расходов;</w:t>
      </w:r>
    </w:p>
    <w:p w:rsidR="00076384" w:rsidRPr="00076384" w:rsidRDefault="00076384" w:rsidP="00076384">
      <w:pPr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потребовать уменьшения стоимости образовательной услуги;</w:t>
      </w:r>
    </w:p>
    <w:p w:rsidR="00076384" w:rsidRPr="00076384" w:rsidRDefault="00076384" w:rsidP="00076384">
      <w:pPr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076384">
        <w:rPr>
          <w:rFonts w:hAnsi="Times New Roman" w:cs="Times New Roman"/>
          <w:color w:val="000000"/>
          <w:sz w:val="24"/>
          <w:szCs w:val="24"/>
        </w:rPr>
        <w:t>расторгнуть договор.</w:t>
      </w:r>
    </w:p>
    <w:p w:rsidR="00FF7AD3" w:rsidRDefault="00FF7AD3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76384" w:rsidRPr="00FB470D" w:rsidRDefault="00076384" w:rsidP="00FF7AD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47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</w:t>
      </w:r>
      <w:r w:rsidRPr="00076384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B47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 действия договора</w:t>
      </w:r>
    </w:p>
    <w:p w:rsidR="00076384" w:rsidRPr="00076384" w:rsidRDefault="00076384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7.1. Настоящий Договор вступает в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силу со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дня его заключения Сторонами и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действует до полного исполнения Сторонами обязательств.</w:t>
      </w:r>
    </w:p>
    <w:p w:rsidR="00FB470D" w:rsidRDefault="00FB470D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76384" w:rsidRPr="00076384" w:rsidRDefault="00076384" w:rsidP="00FB470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</w:t>
      </w:r>
      <w:r w:rsidRPr="00076384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Заключительные положения</w:t>
      </w:r>
    </w:p>
    <w:p w:rsidR="00076384" w:rsidRPr="00076384" w:rsidRDefault="00076384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8.1.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Сведения, указанные в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настоящем договоре, соответствуют информации, размещенной на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Исполнителя в информационно-телекоммуникационной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сети «Интернет» на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дату заключения договора.</w:t>
      </w:r>
    </w:p>
    <w:p w:rsidR="00076384" w:rsidRPr="00076384" w:rsidRDefault="00076384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8.2.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Под периодом предоставления образовательной услуги (периодом обучения) понимается промежуток времени с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даты издания приказа о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зачислении Обучающегося до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даты издания приказа об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окончании обучения или отчислении Обучающегося.</w:t>
      </w:r>
    </w:p>
    <w:p w:rsidR="00076384" w:rsidRPr="00076384" w:rsidRDefault="00076384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8.3.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Договор составлен в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2 (двух) экземплярах, по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одному для каждой из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Сторон. Все экземпляры имеют одинаковую юридическую силу.</w:t>
      </w:r>
    </w:p>
    <w:p w:rsidR="00076384" w:rsidRPr="00076384" w:rsidRDefault="00076384" w:rsidP="00076384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8.4.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Изменения и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дополнения к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настоящему договору оформляются письменно в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виде дополнительных соглашений и</w:t>
      </w:r>
      <w:r w:rsidRPr="00076384">
        <w:rPr>
          <w:rFonts w:hAnsi="Times New Roman" w:cs="Times New Roman"/>
          <w:color w:val="000000"/>
          <w:sz w:val="24"/>
          <w:szCs w:val="24"/>
        </w:rPr>
        <w:t> </w:t>
      </w:r>
      <w:r w:rsidRPr="00076384">
        <w:rPr>
          <w:rFonts w:hAnsi="Times New Roman" w:cs="Times New Roman"/>
          <w:color w:val="000000"/>
          <w:sz w:val="24"/>
          <w:szCs w:val="24"/>
          <w:lang w:val="ru-RU"/>
        </w:rPr>
        <w:t>подписываются уполномоченными представителями сторон.</w:t>
      </w:r>
    </w:p>
    <w:p w:rsidR="00835619" w:rsidRDefault="00835619" w:rsidP="00E0569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9. Адреса и реквизиты сторон</w:t>
      </w:r>
    </w:p>
    <w:p w:rsidR="00E05697" w:rsidRPr="00E05697" w:rsidRDefault="00E05697" w:rsidP="00E0569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7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36"/>
        <w:gridCol w:w="170"/>
        <w:gridCol w:w="3373"/>
        <w:gridCol w:w="171"/>
        <w:gridCol w:w="2664"/>
      </w:tblGrid>
      <w:tr w:rsidR="00E05697" w:rsidTr="00E74B46">
        <w:tc>
          <w:tcPr>
            <w:tcW w:w="33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619" w:rsidRDefault="00835619" w:rsidP="00E05697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619" w:rsidRDefault="00835619" w:rsidP="00E05697">
            <w:pPr>
              <w:spacing w:before="0" w:beforeAutospacing="0" w:after="0" w:afterAutospacing="0"/>
              <w:jc w:val="center"/>
            </w:pPr>
          </w:p>
        </w:tc>
        <w:tc>
          <w:tcPr>
            <w:tcW w:w="33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619" w:rsidRDefault="00835619" w:rsidP="00E05697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Заказчик</w:t>
            </w:r>
          </w:p>
        </w:tc>
        <w:tc>
          <w:tcPr>
            <w:tcW w:w="1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619" w:rsidRDefault="00835619" w:rsidP="00E05697">
            <w:pPr>
              <w:spacing w:before="0" w:beforeAutospacing="0" w:after="0" w:afterAutospacing="0"/>
              <w:jc w:val="center"/>
            </w:pPr>
          </w:p>
        </w:tc>
        <w:tc>
          <w:tcPr>
            <w:tcW w:w="26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619" w:rsidRDefault="00835619" w:rsidP="00E05697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Обучающийся</w:t>
            </w:r>
          </w:p>
        </w:tc>
      </w:tr>
      <w:tr w:rsidR="00E05697" w:rsidTr="00E74B46">
        <w:tc>
          <w:tcPr>
            <w:tcW w:w="33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619" w:rsidRDefault="00835619" w:rsidP="00E056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619" w:rsidRDefault="00835619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619" w:rsidRPr="00E05697" w:rsidRDefault="00E05697" w:rsidP="00E05697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1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619" w:rsidRDefault="00835619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619" w:rsidRPr="00E05697" w:rsidRDefault="00835619" w:rsidP="00E05697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  <w:r w:rsid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</w:p>
        </w:tc>
      </w:tr>
      <w:tr w:rsidR="00E05697" w:rsidTr="00E74B46">
        <w:tc>
          <w:tcPr>
            <w:tcW w:w="33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619" w:rsidRDefault="00835619" w:rsidP="00E05697">
            <w:pPr>
              <w:spacing w:before="0" w:beforeAutospacing="0" w:after="0" w:afterAutospacing="0"/>
            </w:pPr>
          </w:p>
          <w:p w:rsidR="00835619" w:rsidRDefault="00835619" w:rsidP="00E0569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нахождения:</w:t>
            </w:r>
          </w:p>
          <w:p w:rsidR="00835619" w:rsidRDefault="00835619" w:rsidP="00E05697">
            <w:pPr>
              <w:spacing w:before="0" w:beforeAutospacing="0" w:after="0" w:afterAutospacing="0"/>
            </w:pPr>
          </w:p>
          <w:p w:rsidR="00835619" w:rsidRPr="00E05697" w:rsidRDefault="00835619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  <w:r w:rsid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619" w:rsidRDefault="00835619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619" w:rsidRDefault="00835619" w:rsidP="00E05697">
            <w:pPr>
              <w:spacing w:before="0" w:beforeAutospacing="0" w:after="0" w:afterAutospacing="0"/>
            </w:pPr>
          </w:p>
          <w:p w:rsidR="00835619" w:rsidRDefault="00835619" w:rsidP="00E0569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жительства:</w:t>
            </w:r>
          </w:p>
          <w:p w:rsidR="00835619" w:rsidRDefault="00835619" w:rsidP="00E05697">
            <w:pPr>
              <w:spacing w:before="0" w:beforeAutospacing="0" w:after="0" w:afterAutospacing="0"/>
            </w:pPr>
          </w:p>
          <w:p w:rsidR="00835619" w:rsidRPr="00E05697" w:rsidRDefault="00835619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  <w:r w:rsid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</w:p>
        </w:tc>
        <w:tc>
          <w:tcPr>
            <w:tcW w:w="1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619" w:rsidRDefault="00835619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619" w:rsidRDefault="00835619" w:rsidP="00E05697">
            <w:pPr>
              <w:spacing w:before="0" w:beforeAutospacing="0" w:after="0" w:afterAutospacing="0"/>
            </w:pPr>
          </w:p>
          <w:p w:rsidR="00835619" w:rsidRDefault="00835619" w:rsidP="00E0569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жительства:</w:t>
            </w:r>
          </w:p>
          <w:p w:rsidR="00835619" w:rsidRDefault="00835619" w:rsidP="00E05697">
            <w:pPr>
              <w:spacing w:before="0" w:beforeAutospacing="0" w:after="0" w:afterAutospacing="0"/>
            </w:pPr>
          </w:p>
          <w:p w:rsidR="00835619" w:rsidRPr="00E05697" w:rsidRDefault="00835619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 w:rsidR="00E05697"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  <w:tr w:rsidR="00E05697" w:rsidRPr="00E05697" w:rsidTr="00E74B46">
        <w:tc>
          <w:tcPr>
            <w:tcW w:w="33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619" w:rsidRPr="00E05697" w:rsidRDefault="00835619" w:rsidP="00E05697">
            <w:pPr>
              <w:spacing w:before="0" w:beforeAutospacing="0" w:after="0" w:afterAutospacing="0"/>
              <w:rPr>
                <w:lang w:val="ru-RU"/>
              </w:rPr>
            </w:pPr>
          </w:p>
          <w:p w:rsidR="00835619" w:rsidRPr="00E05697" w:rsidRDefault="00835619" w:rsidP="00E0569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Контакты:</w:t>
            </w:r>
          </w:p>
          <w:p w:rsidR="00835619" w:rsidRPr="00E05697" w:rsidRDefault="00835619" w:rsidP="00E05697">
            <w:pPr>
              <w:spacing w:before="0" w:beforeAutospacing="0" w:after="0" w:afterAutospacing="0"/>
              <w:rPr>
                <w:lang w:val="ru-RU"/>
              </w:rPr>
            </w:pPr>
          </w:p>
          <w:p w:rsidR="00E05697" w:rsidRDefault="00835619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  <w:r w:rsid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</w:p>
          <w:p w:rsidR="00835619" w:rsidRPr="00E05697" w:rsidRDefault="00835619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</w:t>
            </w:r>
            <w:r w:rsidRP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P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</w:t>
            </w:r>
            <w:r w:rsid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 </w:t>
            </w:r>
            <w:r w:rsidRP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Тел.: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  <w:r w:rsid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619" w:rsidRPr="00E05697" w:rsidRDefault="00835619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619" w:rsidRPr="00E05697" w:rsidRDefault="00835619" w:rsidP="00E05697">
            <w:pPr>
              <w:spacing w:before="0" w:beforeAutospacing="0" w:after="0" w:afterAutospacing="0"/>
              <w:rPr>
                <w:lang w:val="ru-RU"/>
              </w:rPr>
            </w:pPr>
          </w:p>
          <w:p w:rsidR="00835619" w:rsidRPr="00E05697" w:rsidRDefault="00835619" w:rsidP="00E0569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</w:t>
            </w:r>
          </w:p>
          <w:p w:rsidR="00835619" w:rsidRPr="00E05697" w:rsidRDefault="00835619" w:rsidP="00E05697">
            <w:pPr>
              <w:spacing w:before="0" w:beforeAutospacing="0" w:after="0" w:afterAutospacing="0"/>
              <w:rPr>
                <w:lang w:val="ru-RU"/>
              </w:rPr>
            </w:pPr>
          </w:p>
          <w:p w:rsidR="00835619" w:rsidRPr="00E05697" w:rsidRDefault="00835619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  <w:r w:rsid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</w:p>
          <w:p w:rsidR="00835619" w:rsidRPr="00E05697" w:rsidRDefault="00835619" w:rsidP="00E05697">
            <w:pPr>
              <w:spacing w:before="0" w:beforeAutospacing="0" w:after="0" w:afterAutospacing="0"/>
              <w:rPr>
                <w:lang w:val="ru-RU"/>
              </w:rPr>
            </w:pPr>
          </w:p>
          <w:p w:rsidR="00835619" w:rsidRPr="00E05697" w:rsidRDefault="00835619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</w:t>
            </w:r>
            <w:r w:rsidRP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P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</w:t>
            </w:r>
            <w:r w:rsid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</w:p>
        </w:tc>
        <w:tc>
          <w:tcPr>
            <w:tcW w:w="1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619" w:rsidRPr="00E05697" w:rsidRDefault="00835619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619" w:rsidRPr="00E05697" w:rsidRDefault="00835619" w:rsidP="00E05697">
            <w:pPr>
              <w:spacing w:before="0" w:beforeAutospacing="0" w:after="0" w:afterAutospacing="0"/>
              <w:rPr>
                <w:lang w:val="ru-RU"/>
              </w:rPr>
            </w:pPr>
          </w:p>
          <w:p w:rsidR="00835619" w:rsidRPr="00E05697" w:rsidRDefault="00835619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</w:t>
            </w:r>
          </w:p>
          <w:p w:rsidR="00835619" w:rsidRPr="00E05697" w:rsidRDefault="00835619" w:rsidP="00E05697">
            <w:pPr>
              <w:spacing w:before="0" w:beforeAutospacing="0" w:after="0" w:afterAutospacing="0"/>
              <w:rPr>
                <w:lang w:val="ru-RU"/>
              </w:rPr>
            </w:pPr>
          </w:p>
          <w:p w:rsidR="00835619" w:rsidRPr="00E05697" w:rsidRDefault="00835619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  <w:r w:rsid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</w:p>
        </w:tc>
      </w:tr>
      <w:tr w:rsidR="00E05697" w:rsidTr="00E74B46">
        <w:tc>
          <w:tcPr>
            <w:tcW w:w="33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619" w:rsidRPr="00835619" w:rsidRDefault="00835619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6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Банковские реквизиты:</w:t>
            </w:r>
          </w:p>
          <w:p w:rsidR="00835619" w:rsidRPr="00835619" w:rsidRDefault="00835619" w:rsidP="00E05697">
            <w:pPr>
              <w:spacing w:before="0" w:beforeAutospacing="0" w:after="0" w:afterAutospacing="0"/>
              <w:rPr>
                <w:lang w:val="ru-RU"/>
              </w:rPr>
            </w:pPr>
          </w:p>
          <w:p w:rsidR="00E05697" w:rsidRDefault="00835619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6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356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</w:p>
          <w:p w:rsidR="00835619" w:rsidRPr="00835619" w:rsidRDefault="00835619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6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КПП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356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  <w:p w:rsidR="00835619" w:rsidRPr="00835619" w:rsidRDefault="00835619" w:rsidP="00E05697">
            <w:pPr>
              <w:spacing w:before="0" w:beforeAutospacing="0" w:after="0" w:afterAutospacing="0"/>
              <w:rPr>
                <w:lang w:val="ru-RU"/>
              </w:rPr>
            </w:pPr>
          </w:p>
          <w:p w:rsidR="00835619" w:rsidRPr="00835619" w:rsidRDefault="00835619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6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</w:t>
            </w:r>
            <w:r w:rsid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</w:p>
          <w:p w:rsidR="00835619" w:rsidRPr="00835619" w:rsidRDefault="00835619" w:rsidP="00E05697">
            <w:pPr>
              <w:spacing w:before="0" w:beforeAutospacing="0" w:after="0" w:afterAutospacing="0"/>
              <w:rPr>
                <w:lang w:val="ru-RU"/>
              </w:rPr>
            </w:pPr>
          </w:p>
          <w:p w:rsidR="00835619" w:rsidRPr="00835619" w:rsidRDefault="00835619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6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Л/с ___________</w:t>
            </w:r>
            <w:r w:rsid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</w:p>
          <w:p w:rsidR="00835619" w:rsidRPr="00835619" w:rsidRDefault="00835619" w:rsidP="00E05697">
            <w:pPr>
              <w:spacing w:before="0" w:beforeAutospacing="0" w:after="0" w:afterAutospacing="0"/>
              <w:rPr>
                <w:lang w:val="ru-RU"/>
              </w:rPr>
            </w:pPr>
          </w:p>
          <w:p w:rsidR="00835619" w:rsidRPr="00835619" w:rsidRDefault="00835619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6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Банк: ________________</w:t>
            </w:r>
            <w:r w:rsid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</w:p>
          <w:p w:rsidR="00835619" w:rsidRPr="00835619" w:rsidRDefault="00835619" w:rsidP="00E05697">
            <w:pPr>
              <w:spacing w:before="0" w:beforeAutospacing="0" w:after="0" w:afterAutospacing="0"/>
              <w:rPr>
                <w:lang w:val="ru-RU"/>
              </w:rPr>
            </w:pPr>
          </w:p>
          <w:p w:rsidR="00835619" w:rsidRPr="00835619" w:rsidRDefault="00835619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6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Р/с ____________________</w:t>
            </w:r>
            <w:r w:rsid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</w:p>
          <w:p w:rsidR="00835619" w:rsidRPr="00835619" w:rsidRDefault="00835619" w:rsidP="00E05697">
            <w:pPr>
              <w:spacing w:before="0" w:beforeAutospacing="0" w:after="0" w:afterAutospacing="0"/>
              <w:rPr>
                <w:lang w:val="ru-RU"/>
              </w:rPr>
            </w:pPr>
          </w:p>
          <w:p w:rsidR="00835619" w:rsidRPr="00835619" w:rsidRDefault="00835619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6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356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  <w:p w:rsidR="00835619" w:rsidRPr="00835619" w:rsidRDefault="00835619" w:rsidP="00E05697">
            <w:pPr>
              <w:spacing w:before="0" w:beforeAutospacing="0" w:after="0" w:afterAutospacing="0"/>
              <w:rPr>
                <w:lang w:val="ru-RU"/>
              </w:rPr>
            </w:pPr>
          </w:p>
          <w:p w:rsidR="00835619" w:rsidRDefault="00835619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56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ОКТМО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356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</w:p>
          <w:p w:rsidR="00E05697" w:rsidRDefault="00E05697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05697" w:rsidRDefault="00E05697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образовательной организации _____________________ ФИО</w:t>
            </w:r>
          </w:p>
          <w:p w:rsidR="00E05697" w:rsidRPr="00835619" w:rsidRDefault="00E05697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619" w:rsidRPr="00835619" w:rsidRDefault="00835619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5697" w:rsidRPr="00E05697" w:rsidRDefault="00835619" w:rsidP="00E05697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</w:t>
            </w:r>
            <w:r w:rsid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________</w:t>
            </w:r>
            <w:r w:rsid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</w:p>
          <w:p w:rsidR="00835619" w:rsidRDefault="00835619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выдан ____________________</w:t>
            </w:r>
            <w:r w:rsidR="00E05697"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  <w:p w:rsidR="00C97C0E" w:rsidRDefault="00C97C0E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97C0E" w:rsidRDefault="00C97C0E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97C0E" w:rsidRDefault="00C97C0E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97C0E" w:rsidRDefault="00C97C0E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97C0E" w:rsidRDefault="00C97C0E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97C0E" w:rsidRDefault="00C97C0E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97C0E" w:rsidRDefault="00C97C0E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97C0E" w:rsidRDefault="00C97C0E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97C0E" w:rsidRDefault="00C97C0E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97C0E" w:rsidRDefault="00C97C0E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97C0E" w:rsidRDefault="00C97C0E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97C0E" w:rsidRDefault="00C97C0E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97C0E" w:rsidRDefault="00C97C0E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97C0E" w:rsidRDefault="00C97C0E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97C0E" w:rsidRDefault="00C97C0E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97C0E" w:rsidRDefault="00C97C0E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97C0E" w:rsidRDefault="00C97C0E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97C0E" w:rsidRPr="00C97C0E" w:rsidRDefault="00C97C0E" w:rsidP="00E05697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1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619" w:rsidRDefault="00835619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5619" w:rsidRDefault="00835619" w:rsidP="00E05697">
            <w:pPr>
              <w:spacing w:before="0" w:beforeAutospacing="0" w:after="0" w:afterAutospacing="0"/>
            </w:pPr>
          </w:p>
          <w:p w:rsidR="00835619" w:rsidRPr="00E05697" w:rsidRDefault="00835619" w:rsidP="00E0569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r w:rsid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 рождении</w:t>
            </w:r>
            <w:r w:rsid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 w:rsidR="00E056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</w:p>
          <w:p w:rsidR="00835619" w:rsidRDefault="00835619" w:rsidP="00E05697">
            <w:pPr>
              <w:spacing w:before="0" w:beforeAutospacing="0" w:after="0" w:afterAutospacing="0"/>
            </w:pPr>
          </w:p>
          <w:p w:rsidR="00835619" w:rsidRPr="00E05697" w:rsidRDefault="00835619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выдано ________________________________</w:t>
            </w:r>
            <w:r w:rsidR="00E05697"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  <w:p w:rsidR="00835619" w:rsidRDefault="00835619" w:rsidP="00E05697">
            <w:pPr>
              <w:spacing w:before="0" w:beforeAutospacing="0" w:after="0" w:afterAutospacing="0"/>
            </w:pPr>
          </w:p>
          <w:p w:rsidR="00835619" w:rsidRDefault="00835619" w:rsidP="00E0569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</w:tbl>
    <w:p w:rsidR="00835619" w:rsidRPr="00AD0361" w:rsidRDefault="00835619" w:rsidP="00AD036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835619" w:rsidRPr="00AD0361" w:rsidSect="00E05697">
      <w:pgSz w:w="11907" w:h="1683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B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B53E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D401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1441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3D18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4B72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0A73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096D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3F6E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ED59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9"/>
  </w:num>
  <w:num w:numId="6">
    <w:abstractNumId w:val="4"/>
  </w:num>
  <w:num w:numId="7">
    <w:abstractNumId w:val="6"/>
  </w:num>
  <w:num w:numId="8">
    <w:abstractNumId w:val="8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6384"/>
    <w:rsid w:val="002D33B1"/>
    <w:rsid w:val="002D3591"/>
    <w:rsid w:val="002E23D7"/>
    <w:rsid w:val="003514A0"/>
    <w:rsid w:val="004F7764"/>
    <w:rsid w:val="004F7E17"/>
    <w:rsid w:val="005A05CE"/>
    <w:rsid w:val="005A0E69"/>
    <w:rsid w:val="00653AF6"/>
    <w:rsid w:val="00835619"/>
    <w:rsid w:val="009111C1"/>
    <w:rsid w:val="00A27D68"/>
    <w:rsid w:val="00AD0361"/>
    <w:rsid w:val="00AE410A"/>
    <w:rsid w:val="00B00C72"/>
    <w:rsid w:val="00B73A5A"/>
    <w:rsid w:val="00BB47E4"/>
    <w:rsid w:val="00BE53D2"/>
    <w:rsid w:val="00C97C0E"/>
    <w:rsid w:val="00E05697"/>
    <w:rsid w:val="00E438A1"/>
    <w:rsid w:val="00E74B46"/>
    <w:rsid w:val="00F001A8"/>
    <w:rsid w:val="00F01E19"/>
    <w:rsid w:val="00FB470D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1999</Words>
  <Characters>11397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Постникова И.Н.</dc:creator>
  <dc:description>Подготовлено экспертами Актион-МЦФЭР</dc:description>
  <cp:lastModifiedBy>Постникова И.Н.</cp:lastModifiedBy>
  <cp:revision>2</cp:revision>
  <dcterms:created xsi:type="dcterms:W3CDTF">2022-02-16T13:12:00Z</dcterms:created>
  <dcterms:modified xsi:type="dcterms:W3CDTF">2022-02-16T13:12:00Z</dcterms:modified>
</cp:coreProperties>
</file>